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1EC" w:rsidP="00B341EC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05-0207/2001/2025</w:t>
      </w:r>
    </w:p>
    <w:p w:rsidR="00B341EC" w:rsidP="00B341EC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341EC" w:rsidP="00B341EC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B341EC" w:rsidP="00B341EC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07 февраля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B341EC" w:rsidP="00B341EC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B341EC" w:rsidP="00B341EC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Мугайтбасов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 xml:space="preserve">, место рождения: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, работающего в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идентификатор: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,  </w:t>
      </w:r>
      <w:r>
        <w:rPr>
          <w:sz w:val="28"/>
          <w:szCs w:val="28"/>
        </w:rPr>
        <w:t xml:space="preserve"> </w:t>
      </w:r>
    </w:p>
    <w:p w:rsidR="00B341EC" w:rsidP="00B341EC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341EC" w:rsidP="00B34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Мугайтбасов</w:t>
      </w:r>
      <w:r>
        <w:rPr>
          <w:sz w:val="28"/>
          <w:szCs w:val="28"/>
        </w:rPr>
        <w:t xml:space="preserve"> М.И., 16.11.2024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100 руб., назначенный постановлением заместителя начальника ОВМ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000818 от 05.09.2024 года по ст.19.16 Кодекса Российской Федерации об административных правонарушениях, вступивший в законную силу 16.09.2024 года.</w:t>
      </w:r>
    </w:p>
    <w:p w:rsidR="00B341EC" w:rsidP="00B341E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Мугайтбасов</w:t>
      </w:r>
      <w:r>
        <w:rPr>
          <w:sz w:val="28"/>
          <w:szCs w:val="28"/>
        </w:rPr>
        <w:t xml:space="preserve"> М.И. в судебном заседании вину в совершении административного правонарушения признал.</w:t>
      </w:r>
    </w:p>
    <w:p w:rsidR="00B341EC" w:rsidP="00B341E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Мугайтбасова</w:t>
      </w:r>
      <w:r>
        <w:rPr>
          <w:sz w:val="28"/>
          <w:szCs w:val="28"/>
        </w:rPr>
        <w:t xml:space="preserve"> М.И., исследовав материалы административного дела, считает, что вина </w:t>
      </w:r>
      <w:r>
        <w:rPr>
          <w:sz w:val="28"/>
          <w:szCs w:val="28"/>
        </w:rPr>
        <w:t>Мугайтбасова</w:t>
      </w:r>
      <w:r>
        <w:rPr>
          <w:sz w:val="28"/>
          <w:szCs w:val="28"/>
        </w:rPr>
        <w:t xml:space="preserve"> М.И. в совершении правонарушения полностью доказана и подтверждается следующими доказательствами:</w:t>
      </w:r>
    </w:p>
    <w:p w:rsidR="00B341EC" w:rsidP="00B341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86№391437(222) от 15.01.2025 года, согласно которому </w:t>
      </w:r>
      <w:r>
        <w:rPr>
          <w:sz w:val="28"/>
          <w:szCs w:val="28"/>
        </w:rPr>
        <w:t>Мугайтбасов</w:t>
      </w:r>
      <w:r>
        <w:rPr>
          <w:sz w:val="28"/>
          <w:szCs w:val="28"/>
        </w:rPr>
        <w:t xml:space="preserve"> М.И.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Мугайтбасова</w:t>
      </w:r>
      <w:r>
        <w:rPr>
          <w:sz w:val="28"/>
          <w:szCs w:val="28"/>
        </w:rPr>
        <w:t xml:space="preserve"> М.И. о том, что он с данным протоколом ознакомлен, права ему разъяснены;</w:t>
      </w:r>
    </w:p>
    <w:p w:rsidR="00B341EC" w:rsidP="00B34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№ 000818 по делу об административном правонарушении от 05.09.2024 года из которого следует, что </w:t>
      </w:r>
      <w:r>
        <w:rPr>
          <w:sz w:val="28"/>
          <w:szCs w:val="28"/>
        </w:rPr>
        <w:t>Мугайтбасов</w:t>
      </w:r>
      <w:r>
        <w:rPr>
          <w:sz w:val="28"/>
          <w:szCs w:val="28"/>
        </w:rPr>
        <w:t xml:space="preserve"> М.И. подвергнут административному наказанию по ст.19.16 КоАП РФ в виде административного штрафа в размере 100 рублей. Копия постановления получена правонарушителем 05.09.2024 года. Вышеуказанное постановление вступило в законную силу 16.09.2024 года. Таким образом, с учетом требований ст. 32.2 КоАП РФ последним днем оплаты штрафа являлось 15.11.2024 года. Сведения об уплате штрафа отсутствуют.</w:t>
      </w:r>
    </w:p>
    <w:p w:rsidR="00B341EC" w:rsidP="00B34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Мугайтбасова</w:t>
      </w:r>
      <w:r>
        <w:rPr>
          <w:sz w:val="28"/>
          <w:szCs w:val="28"/>
        </w:rPr>
        <w:t xml:space="preserve"> М.И.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341EC" w:rsidP="00B341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Мугайтбасова</w:t>
      </w:r>
      <w:r>
        <w:rPr>
          <w:sz w:val="28"/>
          <w:szCs w:val="28"/>
        </w:rPr>
        <w:t xml:space="preserve"> М.И., его имущественное положение.</w:t>
      </w:r>
    </w:p>
    <w:p w:rsidR="00B341EC" w:rsidP="00B341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B341EC" w:rsidP="00B341E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B341EC" w:rsidP="00B34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Мугайтбасову</w:t>
      </w:r>
      <w:r>
        <w:rPr>
          <w:sz w:val="28"/>
          <w:szCs w:val="28"/>
        </w:rPr>
        <w:t xml:space="preserve"> М.И. наказание в виде административного штрафа.</w:t>
      </w:r>
    </w:p>
    <w:p w:rsidR="00B341EC" w:rsidP="00B341EC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B341EC" w:rsidP="00B341EC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341EC" w:rsidP="00B341E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Мугайтбасов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но не менее одной тысячи рублей, что в денежном выражении составляет 1000,00 рублей.</w:t>
      </w:r>
    </w:p>
    <w:p w:rsidR="00B341EC" w:rsidP="00B341E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</w:t>
      </w:r>
      <w:r>
        <w:rPr>
          <w:sz w:val="28"/>
          <w:szCs w:val="28"/>
        </w:rPr>
        <w:t xml:space="preserve"> административного обеспечения </w:t>
      </w:r>
      <w:r>
        <w:rPr>
          <w:sz w:val="28"/>
          <w:szCs w:val="28"/>
        </w:rPr>
        <w:t>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0412365400205002072520174</w:t>
      </w:r>
    </w:p>
    <w:p w:rsidR="00B341EC" w:rsidP="00B341EC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B341E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341EC" w:rsidP="00B341EC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</w:t>
      </w:r>
      <w:r>
        <w:rPr>
          <w:sz w:val="28"/>
          <w:szCs w:val="28"/>
        </w:rPr>
        <w:t>тановления, через мирового судью судебного участка № 1. В этот же срок постановление может быть опротестовано прокурором.</w:t>
      </w:r>
    </w:p>
    <w:p w:rsidR="00B341EC" w:rsidP="00B341EC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B341EC" w:rsidP="00B341EC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Мировой судья                                  Е.З. Бушкова</w:t>
      </w:r>
    </w:p>
    <w:p w:rsidR="00B341EC" w:rsidP="00B341EC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EC"/>
    <w:rsid w:val="009B1239"/>
    <w:rsid w:val="00B341EC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A19775E-49C3-4452-9BF4-66C67626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341EC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341EC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B341E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341E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34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